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96" w:rsidRPr="008712EF" w:rsidRDefault="00435A86" w:rsidP="00391D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12E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5AA4B" wp14:editId="2E42E6CC">
                <wp:simplePos x="0" y="0"/>
                <wp:positionH relativeFrom="column">
                  <wp:posOffset>50800</wp:posOffset>
                </wp:positionH>
                <wp:positionV relativeFrom="paragraph">
                  <wp:posOffset>-91440</wp:posOffset>
                </wp:positionV>
                <wp:extent cx="5092700" cy="472440"/>
                <wp:effectExtent l="12700" t="13335" r="76200" b="7620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0" cy="47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0386" w:rsidRPr="008712EF" w:rsidRDefault="00FB0386" w:rsidP="00FB0386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8712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แบบประเมินพฤติกรรมการปฏิบัติราชการหรือสมรรถนะ</w:t>
                            </w:r>
                            <w:r w:rsidR="009D1265" w:rsidRPr="008712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D1265" w:rsidRPr="008712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ปีงบประมาณ</w:t>
                            </w:r>
                            <w:r w:rsidR="008712EF" w:rsidRPr="008712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2568</w:t>
                            </w:r>
                          </w:p>
                          <w:p w:rsidR="00FB0386" w:rsidRPr="00FB0386" w:rsidRDefault="00FB0386" w:rsidP="00FB038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4pt;margin-top:-7.2pt;width:401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">
                <v:shadow on="t" opacity=".5" offset="6pt,6pt"/>
                <v:textbox>
                  <w:txbxContent>
                    <w:p w:rsidR="00FB0386" w:rsidRPr="008712EF" w:rsidRDefault="00FB0386" w:rsidP="00FB0386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8712E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แบบประเมินพฤติกรรมการปฏิบัติราชการหรือสมรรถนะ</w:t>
                      </w:r>
                      <w:r w:rsidR="009D1265" w:rsidRPr="008712E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9D1265" w:rsidRPr="008712E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ปีงบประมาณ</w:t>
                      </w:r>
                      <w:r w:rsidR="008712EF" w:rsidRPr="008712E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2568</w:t>
                      </w:r>
                    </w:p>
                    <w:p w:rsidR="00FB0386" w:rsidRPr="00FB0386" w:rsidRDefault="00FB0386" w:rsidP="00FB038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712E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CFAFF" wp14:editId="3C55EF24">
                <wp:simplePos x="0" y="0"/>
                <wp:positionH relativeFrom="column">
                  <wp:posOffset>8686800</wp:posOffset>
                </wp:positionH>
                <wp:positionV relativeFrom="paragraph">
                  <wp:posOffset>-457200</wp:posOffset>
                </wp:positionV>
                <wp:extent cx="533400" cy="304800"/>
                <wp:effectExtent l="9525" t="9525" r="9525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04F" w:rsidRPr="00843864" w:rsidRDefault="0008204F" w:rsidP="0008204F">
                            <w:pP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</w:pPr>
                            <w:r w:rsidRPr="00843864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ปป</w:t>
                            </w:r>
                            <w:r>
                              <w:rPr>
                                <w:rFonts w:cs="Browalli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0119D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684pt;margin-top:-36pt;width:4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">
                <v:textbox>
                  <w:txbxContent>
                    <w:p w:rsidR="0008204F" w:rsidRPr="00843864" w:rsidRDefault="0008204F" w:rsidP="0008204F">
                      <w:pP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</w:pPr>
                      <w:r w:rsidRPr="00843864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ปป</w:t>
                      </w:r>
                      <w:r>
                        <w:rPr>
                          <w:rFonts w:cs="Browalli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A0119D"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Pr="008712E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C3FE23" wp14:editId="44F9582F">
                <wp:simplePos x="0" y="0"/>
                <wp:positionH relativeFrom="column">
                  <wp:posOffset>8572500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55" w:rsidRPr="008712EF" w:rsidRDefault="00ED3D55" w:rsidP="00ED3D55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712E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" w:char="F06F"/>
                            </w:r>
                            <w:r w:rsidR="00FB0386" w:rsidRPr="008712E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รอบ</w:t>
                            </w:r>
                            <w:r w:rsidRPr="008712E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ที่ </w:t>
                            </w:r>
                            <w:r w:rsidR="00A0119D" w:rsidRPr="008712E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675pt;margin-top:0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" stroked="f">
                <v:textbox>
                  <w:txbxContent>
                    <w:p w:rsidR="00ED3D55" w:rsidRPr="008712EF" w:rsidRDefault="00ED3D55" w:rsidP="00ED3D55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712EF">
                        <w:rPr>
                          <w:rFonts w:ascii="TH SarabunIT๙" w:hAnsi="TH SarabunIT๙" w:cs="TH SarabunIT๙"/>
                          <w:sz w:val="28"/>
                        </w:rPr>
                        <w:sym w:font="Wingdings" w:char="F06F"/>
                      </w:r>
                      <w:r w:rsidR="00FB0386" w:rsidRPr="008712E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</w:t>
                      </w:r>
                      <w:r w:rsidR="00FB0386" w:rsidRPr="008712E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รอบ</w:t>
                      </w:r>
                      <w:r w:rsidRPr="008712E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ที่ </w:t>
                      </w:r>
                      <w:r w:rsidR="00A0119D" w:rsidRPr="008712E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8712E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B8EA41" wp14:editId="4CFF77A9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55" w:rsidRPr="008712EF" w:rsidRDefault="00ED3D55" w:rsidP="00ED3D5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8712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รอบการประเมิน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22pt;margin-top:0;width:99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legg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" stroked="f">
                <v:textbox>
                  <w:txbxContent>
                    <w:p w:rsidR="00ED3D55" w:rsidRPr="008712EF" w:rsidRDefault="00ED3D55" w:rsidP="00ED3D5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8712E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รอบการประเมิน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Pr="008712E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9E6323" wp14:editId="7A4E2042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55" w:rsidRPr="00ED3D55" w:rsidRDefault="00ED3D55" w:rsidP="00ED3D55">
                            <w:pPr>
                              <w:rPr>
                                <w:sz w:val="28"/>
                              </w:rPr>
                            </w:pPr>
                            <w:r w:rsidRPr="00ED3D55">
                              <w:rPr>
                                <w:rFonts w:hint="cs"/>
                                <w:sz w:val="28"/>
                              </w:rPr>
                              <w:sym w:font="Wingdings" w:char="F06F"/>
                            </w:r>
                            <w:r w:rsidRPr="00ED3D55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FB0386" w:rsidRPr="008712E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รอบ</w:t>
                            </w:r>
                            <w:r w:rsidRPr="008712E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ที่ </w:t>
                            </w:r>
                            <w:r w:rsidR="00A0119D" w:rsidRPr="008712E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612pt;margin-top:0;width:1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" stroked="f">
                <v:textbox>
                  <w:txbxContent>
                    <w:p w:rsidR="00ED3D55" w:rsidRPr="00ED3D55" w:rsidRDefault="00ED3D55" w:rsidP="00ED3D55">
                      <w:pPr>
                        <w:rPr>
                          <w:sz w:val="28"/>
                        </w:rPr>
                      </w:pPr>
                      <w:r w:rsidRPr="00ED3D55">
                        <w:rPr>
                          <w:rFonts w:hint="cs"/>
                          <w:sz w:val="28"/>
                        </w:rPr>
                        <w:sym w:font="Wingdings" w:char="F06F"/>
                      </w:r>
                      <w:r w:rsidRPr="00ED3D55">
                        <w:rPr>
                          <w:rFonts w:hint="cs"/>
                          <w:sz w:val="28"/>
                          <w:cs/>
                        </w:rPr>
                        <w:t xml:space="preserve">  </w:t>
                      </w:r>
                      <w:r w:rsidR="00FB0386" w:rsidRPr="008712E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รอบ</w:t>
                      </w:r>
                      <w:r w:rsidRPr="008712E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ที่ </w:t>
                      </w:r>
                      <w:r w:rsidR="00A0119D" w:rsidRPr="008712E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</w:p>
    <w:p w:rsidR="00391DBA" w:rsidRPr="008712EF" w:rsidRDefault="00391DBA">
      <w:pPr>
        <w:rPr>
          <w:rFonts w:ascii="TH SarabunIT๙" w:hAnsi="TH SarabunIT๙" w:cs="TH SarabunIT๙"/>
          <w:sz w:val="32"/>
          <w:szCs w:val="32"/>
        </w:rPr>
      </w:pPr>
    </w:p>
    <w:p w:rsidR="009D1265" w:rsidRPr="008712EF" w:rsidRDefault="009D1265">
      <w:pPr>
        <w:rPr>
          <w:rFonts w:ascii="TH SarabunIT๙" w:hAnsi="TH SarabunIT๙" w:cs="TH SarabunIT๙"/>
          <w:sz w:val="32"/>
          <w:szCs w:val="32"/>
        </w:rPr>
      </w:pPr>
      <w:r w:rsidRPr="008712EF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Pr="008712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  <w:r w:rsidRPr="008712E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8712EF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:rsidR="00391DBA" w:rsidRPr="008712EF" w:rsidRDefault="00391DBA">
      <w:pPr>
        <w:rPr>
          <w:rFonts w:ascii="TH SarabunIT๙" w:hAnsi="TH SarabunIT๙" w:cs="TH SarabunIT๙"/>
          <w:sz w:val="32"/>
          <w:szCs w:val="32"/>
        </w:rPr>
      </w:pPr>
      <w:r w:rsidRPr="008712EF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ชื่อผู้รับการประเมิน</w:t>
      </w:r>
      <w:r w:rsidRPr="008712E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B0386" w:rsidRPr="008712EF">
        <w:rPr>
          <w:rFonts w:ascii="TH SarabunIT๙" w:hAnsi="TH SarabunIT๙" w:cs="TH SarabunIT๙"/>
          <w:sz w:val="32"/>
          <w:szCs w:val="32"/>
          <w:cs/>
        </w:rPr>
        <w:t xml:space="preserve">(นาย/นาง/นางสาว)  </w:t>
      </w:r>
      <w:r w:rsidRPr="008712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FB0386" w:rsidRPr="008712EF">
        <w:rPr>
          <w:rFonts w:ascii="TH SarabunIT๙" w:hAnsi="TH SarabunIT๙" w:cs="TH SarabunIT๙"/>
          <w:sz w:val="32"/>
          <w:szCs w:val="32"/>
          <w:cs/>
        </w:rPr>
        <w:t>.........</w:t>
      </w:r>
      <w:r w:rsidRPr="008712EF">
        <w:rPr>
          <w:rFonts w:ascii="TH SarabunIT๙" w:hAnsi="TH SarabunIT๙" w:cs="TH SarabunIT๙"/>
          <w:sz w:val="32"/>
          <w:szCs w:val="32"/>
          <w:cs/>
        </w:rPr>
        <w:t>...</w:t>
      </w:r>
      <w:r w:rsidR="00FB0386" w:rsidRPr="008712EF">
        <w:rPr>
          <w:rFonts w:ascii="TH SarabunIT๙" w:hAnsi="TH SarabunIT๙" w:cs="TH SarabunIT๙"/>
          <w:sz w:val="32"/>
          <w:szCs w:val="32"/>
          <w:cs/>
        </w:rPr>
        <w:t xml:space="preserve">....................  </w:t>
      </w:r>
      <w:r w:rsidR="00FB0386" w:rsidRPr="008712EF">
        <w:rPr>
          <w:rFonts w:ascii="TH SarabunIT๙" w:hAnsi="TH SarabunIT๙" w:cs="TH SarabunIT๙"/>
          <w:sz w:val="32"/>
          <w:szCs w:val="32"/>
          <w:cs/>
        </w:rPr>
        <w:tab/>
      </w:r>
      <w:r w:rsidRPr="008712EF">
        <w:rPr>
          <w:rFonts w:ascii="TH SarabunIT๙" w:hAnsi="TH SarabunIT๙" w:cs="TH SarabunIT๙"/>
          <w:b/>
          <w:bCs/>
          <w:sz w:val="32"/>
          <w:szCs w:val="32"/>
          <w:cs/>
        </w:rPr>
        <w:t>ลงนาม</w:t>
      </w:r>
      <w:r w:rsidRPr="008712EF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</w:t>
      </w:r>
      <w:r w:rsidR="00FB0386" w:rsidRPr="008712EF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Pr="008712EF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D1265" w:rsidRPr="008712EF" w:rsidRDefault="009D1265">
      <w:pPr>
        <w:rPr>
          <w:rFonts w:ascii="TH SarabunIT๙" w:hAnsi="TH SarabunIT๙" w:cs="TH SarabunIT๙"/>
          <w:sz w:val="32"/>
          <w:szCs w:val="32"/>
          <w:cs/>
        </w:rPr>
      </w:pPr>
      <w:r w:rsidRPr="008712EF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8712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1C75C3" w:rsidRPr="008712EF" w:rsidRDefault="001C75C3">
      <w:pPr>
        <w:rPr>
          <w:rFonts w:ascii="TH SarabunIT๙" w:hAnsi="TH SarabunIT๙" w:cs="TH SarabunIT๙"/>
          <w:sz w:val="6"/>
          <w:szCs w:val="6"/>
        </w:rPr>
      </w:pPr>
    </w:p>
    <w:p w:rsidR="00391DBA" w:rsidRPr="008712EF" w:rsidRDefault="00391DBA">
      <w:pPr>
        <w:rPr>
          <w:rFonts w:ascii="TH SarabunIT๙" w:hAnsi="TH SarabunIT๙" w:cs="TH SarabunIT๙"/>
          <w:sz w:val="32"/>
          <w:szCs w:val="32"/>
        </w:rPr>
      </w:pPr>
      <w:r w:rsidRPr="008712EF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ชื่อผู้บังคับบัญชา</w:t>
      </w:r>
      <w:r w:rsidR="00FB0386" w:rsidRPr="008712EF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8712EF">
        <w:rPr>
          <w:rFonts w:ascii="TH SarabunIT๙" w:hAnsi="TH SarabunIT๙" w:cs="TH SarabunIT๙"/>
          <w:b/>
          <w:bCs/>
          <w:sz w:val="32"/>
          <w:szCs w:val="32"/>
          <w:cs/>
        </w:rPr>
        <w:t>ผู้ประเมิน</w:t>
      </w:r>
      <w:r w:rsidR="00FB0386" w:rsidRPr="008712EF">
        <w:rPr>
          <w:rFonts w:ascii="TH SarabunIT๙" w:hAnsi="TH SarabunIT๙" w:cs="TH SarabunIT๙"/>
          <w:sz w:val="32"/>
          <w:szCs w:val="32"/>
          <w:cs/>
        </w:rPr>
        <w:t xml:space="preserve"> (นาย/นาง/นางสาว)</w:t>
      </w:r>
      <w:r w:rsidRPr="008712EF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FB0386" w:rsidRPr="008712EF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8712EF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FB0386" w:rsidRPr="008712EF">
        <w:rPr>
          <w:rFonts w:ascii="TH SarabunIT๙" w:hAnsi="TH SarabunIT๙" w:cs="TH SarabunIT๙"/>
          <w:sz w:val="32"/>
          <w:szCs w:val="32"/>
          <w:cs/>
        </w:rPr>
        <w:t>.............</w:t>
      </w:r>
      <w:r w:rsidR="00FB0386" w:rsidRPr="008712EF">
        <w:rPr>
          <w:rFonts w:ascii="TH SarabunIT๙" w:hAnsi="TH SarabunIT๙" w:cs="TH SarabunIT๙"/>
          <w:sz w:val="32"/>
          <w:szCs w:val="32"/>
          <w:cs/>
        </w:rPr>
        <w:tab/>
      </w:r>
      <w:r w:rsidRPr="008712EF">
        <w:rPr>
          <w:rFonts w:ascii="TH SarabunIT๙" w:hAnsi="TH SarabunIT๙" w:cs="TH SarabunIT๙"/>
          <w:b/>
          <w:bCs/>
          <w:sz w:val="32"/>
          <w:szCs w:val="32"/>
          <w:cs/>
        </w:rPr>
        <w:t>ลงนาม</w:t>
      </w:r>
      <w:r w:rsidRPr="008712EF">
        <w:rPr>
          <w:rFonts w:ascii="TH SarabunIT๙" w:hAnsi="TH SarabunIT๙" w:cs="TH SarabunIT๙"/>
          <w:sz w:val="32"/>
          <w:szCs w:val="32"/>
          <w:cs/>
        </w:rPr>
        <w:t xml:space="preserve">  .........................</w:t>
      </w:r>
      <w:r w:rsidR="00FB0386" w:rsidRPr="008712EF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Pr="008712EF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9D1265" w:rsidRPr="008712EF" w:rsidRDefault="009D1265">
      <w:pPr>
        <w:rPr>
          <w:rFonts w:ascii="TH SarabunIT๙" w:hAnsi="TH SarabunIT๙" w:cs="TH SarabunIT๙"/>
          <w:sz w:val="32"/>
          <w:szCs w:val="32"/>
          <w:cs/>
        </w:rPr>
      </w:pPr>
      <w:r w:rsidRPr="008712EF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8712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391DBA" w:rsidRPr="008712EF" w:rsidRDefault="00391DBA">
      <w:pPr>
        <w:rPr>
          <w:rFonts w:ascii="TH SarabunIT๙" w:hAnsi="TH SarabunIT๙" w:cs="TH SarabunIT๙"/>
          <w:sz w:val="6"/>
          <w:szCs w:val="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906"/>
        <w:gridCol w:w="1080"/>
        <w:gridCol w:w="1080"/>
        <w:gridCol w:w="1260"/>
        <w:gridCol w:w="4498"/>
        <w:gridCol w:w="3059"/>
      </w:tblGrid>
      <w:tr w:rsidR="001C75C3" w:rsidRPr="008712EF" w:rsidTr="006A40E2">
        <w:trPr>
          <w:trHeight w:val="986"/>
        </w:trPr>
        <w:tc>
          <w:tcPr>
            <w:tcW w:w="3345" w:type="dxa"/>
            <w:vAlign w:val="center"/>
          </w:tcPr>
          <w:p w:rsidR="001C75C3" w:rsidRPr="00D2223A" w:rsidRDefault="001C75C3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223A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906" w:type="dxa"/>
            <w:vAlign w:val="center"/>
          </w:tcPr>
          <w:p w:rsidR="001C75C3" w:rsidRPr="00D2223A" w:rsidRDefault="001C75C3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223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ระดับที่คาดหวัง</w:t>
            </w:r>
          </w:p>
        </w:tc>
        <w:tc>
          <w:tcPr>
            <w:tcW w:w="1080" w:type="dxa"/>
            <w:vAlign w:val="center"/>
          </w:tcPr>
          <w:p w:rsidR="001C75C3" w:rsidRPr="00D2223A" w:rsidRDefault="001C75C3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223A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080" w:type="dxa"/>
            <w:vAlign w:val="center"/>
          </w:tcPr>
          <w:p w:rsidR="001C75C3" w:rsidRPr="00D2223A" w:rsidRDefault="001C75C3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223A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260" w:type="dxa"/>
            <w:vAlign w:val="center"/>
          </w:tcPr>
          <w:p w:rsidR="001C75C3" w:rsidRPr="00D2223A" w:rsidRDefault="001C75C3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223A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</w:t>
            </w:r>
          </w:p>
          <w:p w:rsidR="001C75C3" w:rsidRPr="00D2223A" w:rsidRDefault="001C75C3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22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 </w:t>
            </w:r>
            <w:r w:rsidRPr="00D2223A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D222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</w:t>
            </w:r>
            <w:r w:rsidRPr="00D2223A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D2223A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4498" w:type="dxa"/>
            <w:vAlign w:val="center"/>
          </w:tcPr>
          <w:p w:rsidR="001C75C3" w:rsidRPr="00D2223A" w:rsidRDefault="001C75C3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223A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บันทึกการประเมินโดยผู้ประเมิน (ถ้ามี) และในกรณีพื้นที่ไม่พอ ให้บันทึกลงในเอกสารหน้าหลัง</w:t>
            </w:r>
          </w:p>
        </w:tc>
        <w:tc>
          <w:tcPr>
            <w:tcW w:w="3059" w:type="dxa"/>
            <w:vAlign w:val="center"/>
          </w:tcPr>
          <w:p w:rsidR="005A476E" w:rsidRPr="00D2223A" w:rsidRDefault="001C75C3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223A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แนวทางการประเมินพฤติกรรม</w:t>
            </w:r>
          </w:p>
          <w:p w:rsidR="001C75C3" w:rsidRPr="00D2223A" w:rsidRDefault="001C75C3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223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การปฏิบัติราชการ</w:t>
            </w:r>
          </w:p>
        </w:tc>
      </w:tr>
      <w:tr w:rsidR="001C75C3" w:rsidRPr="008712EF" w:rsidTr="006A40E2">
        <w:tc>
          <w:tcPr>
            <w:tcW w:w="3345" w:type="dxa"/>
          </w:tcPr>
          <w:p w:rsidR="001C75C3" w:rsidRPr="006A40E2" w:rsidRDefault="001C75C3" w:rsidP="00926F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06" w:type="dxa"/>
          </w:tcPr>
          <w:p w:rsidR="001C75C3" w:rsidRPr="006A40E2" w:rsidRDefault="001C75C3" w:rsidP="00FB0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1C75C3" w:rsidRPr="006A40E2" w:rsidRDefault="001C75C3" w:rsidP="00FB0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1C75C3" w:rsidRPr="006A40E2" w:rsidRDefault="001C75C3" w:rsidP="00FB0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1C75C3" w:rsidRPr="006A40E2" w:rsidRDefault="001C75C3" w:rsidP="00FB0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98" w:type="dxa"/>
          </w:tcPr>
          <w:p w:rsidR="001C75C3" w:rsidRPr="008712EF" w:rsidRDefault="001C75C3" w:rsidP="00FB038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59" w:type="dxa"/>
            <w:vMerge w:val="restart"/>
          </w:tcPr>
          <w:p w:rsidR="001C75C3" w:rsidRDefault="001C75C3" w:rsidP="0015798B">
            <w:pPr>
              <w:rPr>
                <w:rFonts w:ascii="TH SarabunIT๙" w:hAnsi="TH SarabunIT๙" w:cs="TH SarabunIT๙"/>
                <w:sz w:val="28"/>
              </w:rPr>
            </w:pPr>
          </w:p>
          <w:p w:rsidR="006A40E2" w:rsidRPr="008712EF" w:rsidRDefault="006A40E2" w:rsidP="0015798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A40E2" w:rsidRPr="008712EF" w:rsidTr="006A40E2">
        <w:tc>
          <w:tcPr>
            <w:tcW w:w="3345" w:type="dxa"/>
          </w:tcPr>
          <w:p w:rsidR="006A40E2" w:rsidRPr="006A40E2" w:rsidRDefault="006A40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40E2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6A40E2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6A40E2">
              <w:rPr>
                <w:rFonts w:ascii="TH SarabunIT๙" w:hAnsi="TH SarabunIT๙" w:cs="TH SarabunIT๙"/>
                <w:sz w:val="28"/>
                <w:cs/>
              </w:rPr>
              <w:t>การมุ่งผลสัมฤทธิ์</w:t>
            </w:r>
          </w:p>
        </w:tc>
        <w:tc>
          <w:tcPr>
            <w:tcW w:w="906" w:type="dxa"/>
          </w:tcPr>
          <w:p w:rsidR="006A40E2" w:rsidRPr="006A40E2" w:rsidRDefault="006A40E2" w:rsidP="00FB0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6A40E2" w:rsidRPr="006A40E2" w:rsidRDefault="006A40E2" w:rsidP="00FB0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6A40E2" w:rsidRPr="006A40E2" w:rsidRDefault="006A40E2" w:rsidP="00FB0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6A40E2" w:rsidRPr="006A40E2" w:rsidRDefault="006A40E2" w:rsidP="00FB0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98" w:type="dxa"/>
          </w:tcPr>
          <w:p w:rsidR="006A40E2" w:rsidRPr="008712EF" w:rsidRDefault="006A40E2" w:rsidP="00FB0386">
            <w:pPr>
              <w:rPr>
                <w:rFonts w:ascii="TH SarabunIT๙" w:hAnsi="TH SarabunIT๙" w:cs="TH SarabunIT๙"/>
                <w:sz w:val="28"/>
              </w:rPr>
            </w:pPr>
            <w:bookmarkStart w:id="0" w:name="_GoBack"/>
            <w:bookmarkEnd w:id="0"/>
          </w:p>
        </w:tc>
        <w:tc>
          <w:tcPr>
            <w:tcW w:w="3059" w:type="dxa"/>
            <w:vMerge/>
          </w:tcPr>
          <w:p w:rsidR="006A40E2" w:rsidRDefault="006A40E2" w:rsidP="001579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C75C3" w:rsidRPr="008712EF" w:rsidTr="006A40E2">
        <w:tc>
          <w:tcPr>
            <w:tcW w:w="3345" w:type="dxa"/>
          </w:tcPr>
          <w:p w:rsidR="001C75C3" w:rsidRPr="006A40E2" w:rsidRDefault="00A0119D" w:rsidP="00642615">
            <w:pPr>
              <w:rPr>
                <w:rFonts w:ascii="TH SarabunIT๙" w:hAnsi="TH SarabunIT๙" w:cs="TH SarabunIT๙"/>
                <w:sz w:val="28"/>
              </w:rPr>
            </w:pPr>
            <w:r w:rsidRPr="006A40E2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1C75C3" w:rsidRPr="006A40E2">
              <w:rPr>
                <w:rFonts w:ascii="TH SarabunIT๙" w:hAnsi="TH SarabunIT๙" w:cs="TH SarabunIT๙"/>
                <w:sz w:val="28"/>
              </w:rPr>
              <w:t>.</w:t>
            </w:r>
            <w:r w:rsidR="00926F80" w:rsidRPr="006A40E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26F80" w:rsidRPr="006A40E2">
              <w:rPr>
                <w:rFonts w:ascii="TH SarabunIT๙" w:hAnsi="TH SarabunIT๙" w:cs="TH SarabunIT๙"/>
                <w:sz w:val="28"/>
                <w:cs/>
              </w:rPr>
              <w:t>บริการที่ดี</w:t>
            </w:r>
          </w:p>
        </w:tc>
        <w:tc>
          <w:tcPr>
            <w:tcW w:w="906" w:type="dxa"/>
            <w:vAlign w:val="center"/>
          </w:tcPr>
          <w:p w:rsidR="001C75C3" w:rsidRPr="006A40E2" w:rsidRDefault="001C75C3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C75C3" w:rsidRPr="006A40E2" w:rsidRDefault="001C75C3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1C75C3" w:rsidRPr="006A40E2" w:rsidRDefault="001C7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1C75C3" w:rsidRPr="006A40E2" w:rsidRDefault="001C7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98" w:type="dxa"/>
          </w:tcPr>
          <w:p w:rsidR="001C75C3" w:rsidRPr="008712EF" w:rsidRDefault="001C75C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59" w:type="dxa"/>
            <w:vMerge/>
          </w:tcPr>
          <w:p w:rsidR="001C75C3" w:rsidRPr="008712EF" w:rsidRDefault="001C75C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C75C3" w:rsidRPr="008712EF" w:rsidTr="006A40E2">
        <w:tc>
          <w:tcPr>
            <w:tcW w:w="3345" w:type="dxa"/>
          </w:tcPr>
          <w:p w:rsidR="001C75C3" w:rsidRPr="006A40E2" w:rsidRDefault="00A0119D" w:rsidP="006426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40E2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="001C75C3" w:rsidRPr="006A40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926F80" w:rsidRPr="006A40E2">
              <w:rPr>
                <w:rFonts w:ascii="TH SarabunIT๙" w:hAnsi="TH SarabunIT๙" w:cs="TH SarabunIT๙"/>
                <w:sz w:val="28"/>
                <w:cs/>
              </w:rPr>
              <w:t xml:space="preserve"> การสั่งสมความเชี่ยวชาญในงานอาชีพ</w:t>
            </w:r>
          </w:p>
        </w:tc>
        <w:tc>
          <w:tcPr>
            <w:tcW w:w="906" w:type="dxa"/>
            <w:vAlign w:val="center"/>
          </w:tcPr>
          <w:p w:rsidR="001C75C3" w:rsidRPr="006A40E2" w:rsidRDefault="001C75C3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C75C3" w:rsidRPr="006A40E2" w:rsidRDefault="001C75C3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1C75C3" w:rsidRPr="006A40E2" w:rsidRDefault="001C7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1C75C3" w:rsidRPr="006A40E2" w:rsidRDefault="001C7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98" w:type="dxa"/>
          </w:tcPr>
          <w:p w:rsidR="001C75C3" w:rsidRPr="008712EF" w:rsidRDefault="001C75C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59" w:type="dxa"/>
            <w:vMerge/>
          </w:tcPr>
          <w:p w:rsidR="001C75C3" w:rsidRPr="008712EF" w:rsidRDefault="001C75C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C75C3" w:rsidRPr="008712EF" w:rsidTr="006A40E2">
        <w:tc>
          <w:tcPr>
            <w:tcW w:w="3345" w:type="dxa"/>
          </w:tcPr>
          <w:p w:rsidR="001C75C3" w:rsidRPr="006A40E2" w:rsidRDefault="00A0119D" w:rsidP="00642615">
            <w:pPr>
              <w:rPr>
                <w:rFonts w:ascii="TH SarabunIT๙" w:hAnsi="TH SarabunIT๙" w:cs="TH SarabunIT๙"/>
                <w:sz w:val="28"/>
              </w:rPr>
            </w:pPr>
            <w:r w:rsidRPr="006A40E2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1C75C3" w:rsidRPr="006A40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926F80" w:rsidRPr="006A40E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26F80" w:rsidRPr="006A40E2">
              <w:rPr>
                <w:rFonts w:ascii="TH SarabunIT๙" w:hAnsi="TH SarabunIT๙" w:cs="TH SarabunIT๙"/>
                <w:sz w:val="28"/>
                <w:cs/>
              </w:rPr>
              <w:t>การยึดมั่นในความถูกต้องชอบธรรม และจริยธรรม</w:t>
            </w:r>
          </w:p>
        </w:tc>
        <w:tc>
          <w:tcPr>
            <w:tcW w:w="906" w:type="dxa"/>
            <w:vAlign w:val="center"/>
          </w:tcPr>
          <w:p w:rsidR="001C75C3" w:rsidRPr="006A40E2" w:rsidRDefault="001C75C3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C75C3" w:rsidRPr="006A40E2" w:rsidRDefault="001C75C3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1C75C3" w:rsidRPr="006A40E2" w:rsidRDefault="001C7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1C75C3" w:rsidRPr="006A40E2" w:rsidRDefault="001C7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98" w:type="dxa"/>
          </w:tcPr>
          <w:p w:rsidR="001C75C3" w:rsidRPr="008712EF" w:rsidRDefault="001C75C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59" w:type="dxa"/>
            <w:vMerge/>
          </w:tcPr>
          <w:p w:rsidR="001C75C3" w:rsidRPr="008712EF" w:rsidRDefault="001C75C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C75C3" w:rsidRPr="008712EF" w:rsidTr="006A40E2">
        <w:tc>
          <w:tcPr>
            <w:tcW w:w="3345" w:type="dxa"/>
          </w:tcPr>
          <w:p w:rsidR="001C75C3" w:rsidRPr="006A40E2" w:rsidRDefault="00A0119D" w:rsidP="00642615">
            <w:pPr>
              <w:rPr>
                <w:rFonts w:ascii="TH SarabunIT๙" w:hAnsi="TH SarabunIT๙" w:cs="TH SarabunIT๙"/>
                <w:sz w:val="28"/>
              </w:rPr>
            </w:pPr>
            <w:r w:rsidRPr="006A40E2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="001C75C3" w:rsidRPr="006A40E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926F80" w:rsidRPr="006A40E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26F80" w:rsidRPr="006A40E2">
              <w:rPr>
                <w:rFonts w:ascii="TH SarabunIT๙" w:hAnsi="TH SarabunIT๙" w:cs="TH SarabunIT๙"/>
                <w:sz w:val="28"/>
                <w:cs/>
              </w:rPr>
              <w:t>การทำงานเป็นทีม</w:t>
            </w:r>
          </w:p>
        </w:tc>
        <w:tc>
          <w:tcPr>
            <w:tcW w:w="906" w:type="dxa"/>
            <w:vAlign w:val="center"/>
          </w:tcPr>
          <w:p w:rsidR="001C75C3" w:rsidRPr="006A40E2" w:rsidRDefault="001C75C3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C75C3" w:rsidRPr="006A40E2" w:rsidRDefault="001C75C3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1C75C3" w:rsidRPr="006A40E2" w:rsidRDefault="001C7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1C75C3" w:rsidRPr="006A40E2" w:rsidRDefault="001C7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98" w:type="dxa"/>
          </w:tcPr>
          <w:p w:rsidR="001C75C3" w:rsidRPr="008712EF" w:rsidRDefault="001C75C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59" w:type="dxa"/>
            <w:vMerge/>
          </w:tcPr>
          <w:p w:rsidR="001C75C3" w:rsidRPr="008712EF" w:rsidRDefault="001C75C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C75C3" w:rsidRPr="008712EF" w:rsidTr="006A40E2">
        <w:tc>
          <w:tcPr>
            <w:tcW w:w="3345" w:type="dxa"/>
          </w:tcPr>
          <w:p w:rsidR="001C75C3" w:rsidRPr="006A40E2" w:rsidRDefault="001C75C3" w:rsidP="001579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สมรรถนะตาม</w:t>
            </w:r>
            <w:r w:rsidR="0015798B" w:rsidRPr="006A40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ลักษณะงาน</w:t>
            </w:r>
          </w:p>
        </w:tc>
        <w:tc>
          <w:tcPr>
            <w:tcW w:w="906" w:type="dxa"/>
          </w:tcPr>
          <w:p w:rsidR="001C75C3" w:rsidRPr="006A40E2" w:rsidRDefault="001C75C3" w:rsidP="00FB0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1C75C3" w:rsidRPr="006A40E2" w:rsidRDefault="001C75C3" w:rsidP="00FB0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1C75C3" w:rsidRPr="006A40E2" w:rsidRDefault="001C75C3" w:rsidP="00FB0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1C75C3" w:rsidRPr="006A40E2" w:rsidRDefault="001C75C3" w:rsidP="00FB0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498" w:type="dxa"/>
          </w:tcPr>
          <w:p w:rsidR="001C75C3" w:rsidRPr="008712EF" w:rsidRDefault="001C75C3" w:rsidP="00FB03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059" w:type="dxa"/>
            <w:vMerge/>
          </w:tcPr>
          <w:p w:rsidR="001C75C3" w:rsidRPr="008712EF" w:rsidRDefault="001C75C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5798B" w:rsidRPr="008712EF" w:rsidTr="006A40E2">
        <w:tc>
          <w:tcPr>
            <w:tcW w:w="3345" w:type="dxa"/>
            <w:vAlign w:val="bottom"/>
          </w:tcPr>
          <w:p w:rsidR="0015798B" w:rsidRPr="006A40E2" w:rsidRDefault="0015798B" w:rsidP="00DF5C6B">
            <w:pPr>
              <w:rPr>
                <w:rFonts w:ascii="TH SarabunIT๙" w:hAnsi="TH SarabunIT๙" w:cs="TH SarabunIT๙"/>
                <w:sz w:val="28"/>
              </w:rPr>
            </w:pPr>
            <w:r w:rsidRPr="006A40E2">
              <w:rPr>
                <w:rFonts w:ascii="TH SarabunIT๙" w:hAnsi="TH SarabunIT๙" w:cs="TH SarabunIT๙"/>
                <w:sz w:val="28"/>
                <w:cs/>
              </w:rPr>
              <w:t>๖. การคิดวิเคราะห์</w:t>
            </w:r>
          </w:p>
        </w:tc>
        <w:tc>
          <w:tcPr>
            <w:tcW w:w="906" w:type="dxa"/>
            <w:vAlign w:val="center"/>
          </w:tcPr>
          <w:p w:rsidR="0015798B" w:rsidRPr="006A40E2" w:rsidRDefault="0015798B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5798B" w:rsidRPr="006A40E2" w:rsidRDefault="0015798B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15798B" w:rsidRPr="006A40E2" w:rsidRDefault="001579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15798B" w:rsidRPr="006A40E2" w:rsidRDefault="001579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98" w:type="dxa"/>
          </w:tcPr>
          <w:p w:rsidR="0015798B" w:rsidRPr="008712EF" w:rsidRDefault="001579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59" w:type="dxa"/>
            <w:vMerge/>
          </w:tcPr>
          <w:p w:rsidR="0015798B" w:rsidRPr="008712EF" w:rsidRDefault="001579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5798B" w:rsidRPr="008712EF" w:rsidTr="006A40E2">
        <w:tc>
          <w:tcPr>
            <w:tcW w:w="3345" w:type="dxa"/>
            <w:vAlign w:val="bottom"/>
          </w:tcPr>
          <w:p w:rsidR="0015798B" w:rsidRPr="006A40E2" w:rsidRDefault="0015798B" w:rsidP="00DF5C6B">
            <w:pPr>
              <w:rPr>
                <w:rFonts w:ascii="TH SarabunIT๙" w:hAnsi="TH SarabunIT๙" w:cs="TH SarabunIT๙"/>
                <w:sz w:val="28"/>
              </w:rPr>
            </w:pPr>
            <w:r w:rsidRPr="006A40E2">
              <w:rPr>
                <w:rFonts w:ascii="TH SarabunIT๙" w:hAnsi="TH SarabunIT๙" w:cs="TH SarabunIT๙"/>
                <w:sz w:val="28"/>
                <w:cs/>
              </w:rPr>
              <w:t>๗. ความเข้าใจผู้อื่น</w:t>
            </w:r>
          </w:p>
        </w:tc>
        <w:tc>
          <w:tcPr>
            <w:tcW w:w="906" w:type="dxa"/>
            <w:vAlign w:val="center"/>
          </w:tcPr>
          <w:p w:rsidR="0015798B" w:rsidRPr="006A40E2" w:rsidRDefault="0015798B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5798B" w:rsidRPr="006A40E2" w:rsidRDefault="0015798B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15798B" w:rsidRPr="006A40E2" w:rsidRDefault="001579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15798B" w:rsidRPr="006A40E2" w:rsidRDefault="001579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98" w:type="dxa"/>
          </w:tcPr>
          <w:p w:rsidR="0015798B" w:rsidRPr="008712EF" w:rsidRDefault="001579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59" w:type="dxa"/>
            <w:vMerge/>
          </w:tcPr>
          <w:p w:rsidR="0015798B" w:rsidRPr="008712EF" w:rsidRDefault="001579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5798B" w:rsidRPr="008712EF" w:rsidTr="006A40E2">
        <w:trPr>
          <w:trHeight w:val="420"/>
        </w:trPr>
        <w:tc>
          <w:tcPr>
            <w:tcW w:w="3345" w:type="dxa"/>
            <w:vAlign w:val="center"/>
          </w:tcPr>
          <w:p w:rsidR="0015798B" w:rsidRPr="006A40E2" w:rsidRDefault="0015798B" w:rsidP="006A40E2">
            <w:pPr>
              <w:rPr>
                <w:rFonts w:ascii="TH SarabunIT๙" w:hAnsi="TH SarabunIT๙" w:cs="TH SarabunIT๙"/>
                <w:sz w:val="28"/>
              </w:rPr>
            </w:pPr>
            <w:r w:rsidRPr="006A40E2">
              <w:rPr>
                <w:rFonts w:ascii="TH SarabunIT๙" w:hAnsi="TH SarabunIT๙" w:cs="TH SarabunIT๙"/>
                <w:sz w:val="28"/>
                <w:cs/>
              </w:rPr>
              <w:t>๘. การดำเนินงานเชิงรุก</w:t>
            </w:r>
          </w:p>
        </w:tc>
        <w:tc>
          <w:tcPr>
            <w:tcW w:w="906" w:type="dxa"/>
            <w:vAlign w:val="center"/>
          </w:tcPr>
          <w:p w:rsidR="0015798B" w:rsidRPr="006A40E2" w:rsidRDefault="0015798B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5798B" w:rsidRPr="006A40E2" w:rsidRDefault="0015798B" w:rsidP="00706C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15798B" w:rsidRPr="006A40E2" w:rsidRDefault="001579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15798B" w:rsidRPr="006A40E2" w:rsidRDefault="001579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98" w:type="dxa"/>
          </w:tcPr>
          <w:p w:rsidR="0015798B" w:rsidRPr="008712EF" w:rsidRDefault="001579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59" w:type="dxa"/>
            <w:vMerge/>
          </w:tcPr>
          <w:p w:rsidR="0015798B" w:rsidRPr="008712EF" w:rsidRDefault="001579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5798B" w:rsidRPr="008712EF" w:rsidTr="006A40E2">
        <w:tc>
          <w:tcPr>
            <w:tcW w:w="5331" w:type="dxa"/>
            <w:gridSpan w:val="3"/>
          </w:tcPr>
          <w:p w:rsidR="0015798B" w:rsidRPr="006A40E2" w:rsidRDefault="0015798B" w:rsidP="00706C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0E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:rsidR="0015798B" w:rsidRPr="006A40E2" w:rsidRDefault="0015798B" w:rsidP="00FB03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0E2">
              <w:rPr>
                <w:rFonts w:ascii="TH SarabunIT๙" w:hAnsi="TH SarabunIT๙" w:cs="TH SarabunIT๙"/>
                <w:sz w:val="32"/>
                <w:szCs w:val="32"/>
                <w:cs/>
              </w:rPr>
              <w:t>(ข)</w:t>
            </w:r>
            <w:r w:rsidRPr="006A40E2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6A40E2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  <w:r w:rsidRPr="006A40E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260" w:type="dxa"/>
          </w:tcPr>
          <w:p w:rsidR="0015798B" w:rsidRPr="006A40E2" w:rsidRDefault="0015798B" w:rsidP="00FB03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0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(ค) </w:t>
            </w:r>
            <w:r w:rsidRPr="006A40E2">
              <w:rPr>
                <w:rFonts w:ascii="TH SarabunIT๙" w:hAnsi="TH SarabunIT๙" w:cs="TH SarabunIT๙"/>
                <w:sz w:val="32"/>
                <w:szCs w:val="32"/>
              </w:rPr>
              <w:t>=………</w:t>
            </w:r>
          </w:p>
        </w:tc>
        <w:tc>
          <w:tcPr>
            <w:tcW w:w="4498" w:type="dxa"/>
            <w:vMerge w:val="restart"/>
          </w:tcPr>
          <w:p w:rsidR="0015798B" w:rsidRPr="008712EF" w:rsidRDefault="001579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59" w:type="dxa"/>
            <w:vMerge/>
          </w:tcPr>
          <w:p w:rsidR="0015798B" w:rsidRPr="008712EF" w:rsidRDefault="001579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5798B" w:rsidRPr="008712EF" w:rsidTr="006A40E2">
        <w:trPr>
          <w:trHeight w:val="378"/>
        </w:trPr>
        <w:tc>
          <w:tcPr>
            <w:tcW w:w="6411" w:type="dxa"/>
            <w:gridSpan w:val="4"/>
            <w:tcBorders>
              <w:bottom w:val="single" w:sz="4" w:space="0" w:color="auto"/>
            </w:tcBorders>
            <w:vAlign w:val="center"/>
          </w:tcPr>
          <w:p w:rsidR="0015798B" w:rsidRPr="006A40E2" w:rsidRDefault="0015798B" w:rsidP="001C71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0E2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4DB5E4" wp14:editId="4747B914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262890</wp:posOffset>
                      </wp:positionV>
                      <wp:extent cx="228600" cy="0"/>
                      <wp:effectExtent l="0" t="133350" r="0" b="13335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1pt,20.7pt" to="311.1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" strokeweight="2.25pt">
                      <v:stroke endarrow="open"/>
                    </v:line>
                  </w:pict>
                </mc:Fallback>
              </mc:AlternateContent>
            </w:r>
            <w:r w:rsidRPr="006A40E2">
              <w:rPr>
                <w:rFonts w:ascii="TH SarabunIT๙" w:hAnsi="TH SarabunIT๙" w:cs="TH SarabunIT๙"/>
                <w:sz w:val="32"/>
                <w:szCs w:val="32"/>
                <w:cs/>
              </w:rPr>
              <w:t>แปลงคะแนนรวมข้างต้น เป็นคะแนนประเมินสมรรถนะที่มีฐานคะแนนเต็มเป็น ๑๐๐ คะแนน(โดยนำ ๒๐ มาคูณ)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5798B" w:rsidRPr="006A40E2" w:rsidRDefault="0015798B" w:rsidP="007A50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0E2">
              <w:rPr>
                <w:rFonts w:ascii="TH SarabunIT๙" w:hAnsi="TH SarabunIT๙" w:cs="TH SarabunIT๙"/>
                <w:sz w:val="32"/>
                <w:szCs w:val="32"/>
                <w:cs/>
              </w:rPr>
              <w:t>(ค</w:t>
            </w:r>
            <w:r w:rsidRPr="006A40E2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6A40E2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 w:rsidRPr="006A40E2">
              <w:rPr>
                <w:rFonts w:ascii="TH SarabunIT๙" w:hAnsi="TH SarabunIT๙" w:cs="TH SarabunIT๙"/>
                <w:sz w:val="32"/>
                <w:szCs w:val="32"/>
              </w:rPr>
              <w:t xml:space="preserve">) = </w:t>
            </w:r>
            <w:r w:rsidRPr="006A40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</w:t>
            </w:r>
          </w:p>
        </w:tc>
        <w:tc>
          <w:tcPr>
            <w:tcW w:w="4498" w:type="dxa"/>
            <w:vMerge/>
            <w:tcBorders>
              <w:bottom w:val="single" w:sz="4" w:space="0" w:color="auto"/>
            </w:tcBorders>
          </w:tcPr>
          <w:p w:rsidR="0015798B" w:rsidRPr="008712EF" w:rsidRDefault="001579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59" w:type="dxa"/>
            <w:vMerge/>
            <w:tcBorders>
              <w:bottom w:val="single" w:sz="4" w:space="0" w:color="auto"/>
            </w:tcBorders>
          </w:tcPr>
          <w:p w:rsidR="0015798B" w:rsidRPr="008712EF" w:rsidRDefault="001579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D6BC6" w:rsidRDefault="00DD6BC6" w:rsidP="006A40E2">
      <w:pPr>
        <w:tabs>
          <w:tab w:val="left" w:pos="1237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FD5AD9" w:rsidRDefault="006A40E2" w:rsidP="006A40E2">
      <w:pPr>
        <w:tabs>
          <w:tab w:val="left" w:pos="12375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753E90" w:rsidRPr="008712EF" w:rsidRDefault="00753E90" w:rsidP="00753E9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712E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บันทึกเพิ่มเติมประกอบแบบสรุปการประเมินพฤติกรรมการปฏิบัติราชการ</w:t>
      </w:r>
    </w:p>
    <w:p w:rsidR="00753E90" w:rsidRPr="008712EF" w:rsidRDefault="00753E90">
      <w:pPr>
        <w:rPr>
          <w:rFonts w:ascii="TH SarabunIT๙" w:hAnsi="TH SarabunIT๙" w:cs="TH SarabunIT๙"/>
          <w:sz w:val="32"/>
          <w:szCs w:val="32"/>
        </w:rPr>
      </w:pPr>
    </w:p>
    <w:p w:rsidR="00753E90" w:rsidRPr="008712EF" w:rsidRDefault="00753E90">
      <w:pPr>
        <w:rPr>
          <w:rFonts w:ascii="TH SarabunIT๙" w:hAnsi="TH SarabunIT๙" w:cs="TH SarabunIT๙"/>
          <w:sz w:val="32"/>
          <w:szCs w:val="32"/>
        </w:rPr>
      </w:pPr>
    </w:p>
    <w:p w:rsidR="00753E90" w:rsidRPr="008712EF" w:rsidRDefault="00753E90">
      <w:pPr>
        <w:rPr>
          <w:rFonts w:ascii="TH SarabunIT๙" w:hAnsi="TH SarabunIT๙" w:cs="TH SarabunIT๙"/>
          <w:sz w:val="32"/>
          <w:szCs w:val="32"/>
        </w:rPr>
      </w:pPr>
      <w:r w:rsidRPr="008712EF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Pr="008712EF">
        <w:rPr>
          <w:rFonts w:ascii="TH SarabunIT๙" w:hAnsi="TH SarabunIT๙" w:cs="TH SarabunIT๙"/>
          <w:sz w:val="32"/>
          <w:szCs w:val="32"/>
        </w:rPr>
        <w:t xml:space="preserve"> _____________________________</w:t>
      </w:r>
    </w:p>
    <w:p w:rsidR="00753E90" w:rsidRPr="008712EF" w:rsidRDefault="00753E90">
      <w:pPr>
        <w:rPr>
          <w:rFonts w:ascii="TH SarabunIT๙" w:hAnsi="TH SarabunIT๙" w:cs="TH SarabunIT๙"/>
          <w:sz w:val="32"/>
          <w:szCs w:val="32"/>
        </w:rPr>
      </w:pPr>
      <w:r w:rsidRPr="008712EF">
        <w:rPr>
          <w:rFonts w:ascii="TH SarabunIT๙" w:hAnsi="TH SarabunIT๙" w:cs="TH SarabunIT๙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  <w:r w:rsidR="00DD6BC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</w:p>
    <w:p w:rsidR="00753E90" w:rsidRPr="008712EF" w:rsidRDefault="00753E90" w:rsidP="00753E90">
      <w:pPr>
        <w:rPr>
          <w:rFonts w:ascii="TH SarabunIT๙" w:hAnsi="TH SarabunIT๙" w:cs="TH SarabunIT๙"/>
          <w:sz w:val="32"/>
          <w:szCs w:val="32"/>
        </w:rPr>
      </w:pPr>
      <w:r w:rsidRPr="008712EF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DD6BC6" w:rsidRPr="008712E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  <w:r w:rsidR="00DD6BC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</w:p>
    <w:p w:rsidR="00753E90" w:rsidRPr="008712EF" w:rsidRDefault="00753E90" w:rsidP="00753E90">
      <w:pPr>
        <w:rPr>
          <w:rFonts w:ascii="TH SarabunIT๙" w:hAnsi="TH SarabunIT๙" w:cs="TH SarabunIT๙"/>
          <w:sz w:val="32"/>
          <w:szCs w:val="32"/>
        </w:rPr>
      </w:pPr>
      <w:r w:rsidRPr="008712EF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DD6BC6" w:rsidRPr="008712E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  <w:r w:rsidR="00DD6BC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</w:p>
    <w:p w:rsidR="00753E90" w:rsidRPr="008712EF" w:rsidRDefault="00753E90">
      <w:pPr>
        <w:rPr>
          <w:rFonts w:ascii="TH SarabunIT๙" w:hAnsi="TH SarabunIT๙" w:cs="TH SarabunIT๙"/>
          <w:sz w:val="32"/>
          <w:szCs w:val="32"/>
        </w:rPr>
      </w:pPr>
    </w:p>
    <w:p w:rsidR="00753E90" w:rsidRPr="008712EF" w:rsidRDefault="00753E90" w:rsidP="00753E90">
      <w:pPr>
        <w:rPr>
          <w:rFonts w:ascii="TH SarabunIT๙" w:hAnsi="TH SarabunIT๙" w:cs="TH SarabunIT๙"/>
          <w:sz w:val="32"/>
          <w:szCs w:val="32"/>
        </w:rPr>
      </w:pPr>
      <w:r w:rsidRPr="008712EF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Pr="008712EF">
        <w:rPr>
          <w:rFonts w:ascii="TH SarabunIT๙" w:hAnsi="TH SarabunIT๙" w:cs="TH SarabunIT๙"/>
          <w:sz w:val="32"/>
          <w:szCs w:val="32"/>
        </w:rPr>
        <w:t xml:space="preserve"> _____________________________</w:t>
      </w:r>
    </w:p>
    <w:p w:rsidR="00DD6BC6" w:rsidRPr="008712EF" w:rsidRDefault="00753E90" w:rsidP="00DD6BC6">
      <w:pPr>
        <w:rPr>
          <w:rFonts w:ascii="TH SarabunIT๙" w:hAnsi="TH SarabunIT๙" w:cs="TH SarabunIT๙"/>
          <w:sz w:val="32"/>
          <w:szCs w:val="32"/>
        </w:rPr>
      </w:pPr>
      <w:r w:rsidRPr="008712EF">
        <w:rPr>
          <w:rFonts w:ascii="TH SarabunIT๙" w:hAnsi="TH SarabunIT๙" w:cs="TH SarabunIT๙"/>
          <w:sz w:val="32"/>
          <w:szCs w:val="32"/>
        </w:rPr>
        <w:tab/>
      </w:r>
      <w:r w:rsidR="00DD6BC6">
        <w:rPr>
          <w:rFonts w:ascii="TH SarabunIT๙" w:hAnsi="TH SarabunIT๙" w:cs="TH SarabunIT๙"/>
          <w:sz w:val="32"/>
          <w:szCs w:val="32"/>
        </w:rPr>
        <w:t xml:space="preserve">   </w:t>
      </w:r>
      <w:r w:rsidR="00DD6BC6" w:rsidRPr="008712E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  <w:r w:rsidR="00DD6BC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</w:p>
    <w:p w:rsidR="00DD6BC6" w:rsidRPr="008712EF" w:rsidRDefault="00DD6BC6" w:rsidP="00DD6BC6">
      <w:pPr>
        <w:rPr>
          <w:rFonts w:ascii="TH SarabunIT๙" w:hAnsi="TH SarabunIT๙" w:cs="TH SarabunIT๙"/>
          <w:sz w:val="32"/>
          <w:szCs w:val="32"/>
        </w:rPr>
      </w:pPr>
      <w:r w:rsidRPr="008712EF">
        <w:rPr>
          <w:rFonts w:ascii="TH SarabunIT๙" w:hAnsi="TH SarabunIT๙" w:cs="TH SarabunIT๙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</w:p>
    <w:p w:rsidR="00753E90" w:rsidRPr="008712EF" w:rsidRDefault="00DD6BC6" w:rsidP="00DD6BC6">
      <w:pPr>
        <w:rPr>
          <w:rFonts w:ascii="TH SarabunIT๙" w:hAnsi="TH SarabunIT๙" w:cs="TH SarabunIT๙"/>
          <w:sz w:val="32"/>
          <w:szCs w:val="32"/>
        </w:rPr>
      </w:pPr>
      <w:r w:rsidRPr="008712EF">
        <w:rPr>
          <w:rFonts w:ascii="TH SarabunIT๙" w:hAnsi="TH SarabunIT๙" w:cs="TH SarabunIT๙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</w:p>
    <w:p w:rsidR="00753E90" w:rsidRPr="008712EF" w:rsidRDefault="00753E90">
      <w:pPr>
        <w:rPr>
          <w:rFonts w:ascii="TH SarabunIT๙" w:hAnsi="TH SarabunIT๙" w:cs="TH SarabunIT๙"/>
          <w:sz w:val="32"/>
          <w:szCs w:val="32"/>
        </w:rPr>
      </w:pPr>
    </w:p>
    <w:p w:rsidR="00753E90" w:rsidRPr="008712EF" w:rsidRDefault="00753E90" w:rsidP="00753E90">
      <w:pPr>
        <w:rPr>
          <w:rFonts w:ascii="TH SarabunIT๙" w:hAnsi="TH SarabunIT๙" w:cs="TH SarabunIT๙"/>
          <w:sz w:val="32"/>
          <w:szCs w:val="32"/>
        </w:rPr>
      </w:pPr>
      <w:r w:rsidRPr="008712EF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Pr="008712EF">
        <w:rPr>
          <w:rFonts w:ascii="TH SarabunIT๙" w:hAnsi="TH SarabunIT๙" w:cs="TH SarabunIT๙"/>
          <w:sz w:val="32"/>
          <w:szCs w:val="32"/>
        </w:rPr>
        <w:t xml:space="preserve"> _____________________________</w:t>
      </w:r>
    </w:p>
    <w:p w:rsidR="00DD6BC6" w:rsidRPr="008712EF" w:rsidRDefault="00DD6BC6" w:rsidP="00DD6B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8712E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</w:p>
    <w:p w:rsidR="00DD6BC6" w:rsidRPr="008712EF" w:rsidRDefault="00DD6BC6" w:rsidP="00DD6BC6">
      <w:pPr>
        <w:rPr>
          <w:rFonts w:ascii="TH SarabunIT๙" w:hAnsi="TH SarabunIT๙" w:cs="TH SarabunIT๙"/>
          <w:sz w:val="32"/>
          <w:szCs w:val="32"/>
        </w:rPr>
      </w:pPr>
      <w:r w:rsidRPr="008712EF">
        <w:rPr>
          <w:rFonts w:ascii="TH SarabunIT๙" w:hAnsi="TH SarabunIT๙" w:cs="TH SarabunIT๙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</w:p>
    <w:p w:rsidR="00DD6BC6" w:rsidRPr="008712EF" w:rsidRDefault="00DD6BC6" w:rsidP="00DD6BC6">
      <w:pPr>
        <w:rPr>
          <w:rFonts w:ascii="TH SarabunIT๙" w:hAnsi="TH SarabunIT๙" w:cs="TH SarabunIT๙"/>
          <w:sz w:val="32"/>
          <w:szCs w:val="32"/>
        </w:rPr>
      </w:pPr>
      <w:r w:rsidRPr="008712EF">
        <w:rPr>
          <w:rFonts w:ascii="TH SarabunIT๙" w:hAnsi="TH SarabunIT๙" w:cs="TH SarabunIT๙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</w:p>
    <w:p w:rsidR="00753E90" w:rsidRPr="008712EF" w:rsidRDefault="00753E90">
      <w:pPr>
        <w:rPr>
          <w:rFonts w:ascii="TH SarabunIT๙" w:hAnsi="TH SarabunIT๙" w:cs="TH SarabunIT๙"/>
          <w:sz w:val="32"/>
          <w:szCs w:val="32"/>
        </w:rPr>
      </w:pPr>
    </w:p>
    <w:p w:rsidR="00753E90" w:rsidRPr="008712EF" w:rsidRDefault="00753E90" w:rsidP="00753E90">
      <w:pPr>
        <w:rPr>
          <w:rFonts w:ascii="TH SarabunIT๙" w:hAnsi="TH SarabunIT๙" w:cs="TH SarabunIT๙"/>
          <w:sz w:val="32"/>
          <w:szCs w:val="32"/>
        </w:rPr>
      </w:pPr>
      <w:r w:rsidRPr="008712EF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Pr="008712EF">
        <w:rPr>
          <w:rFonts w:ascii="TH SarabunIT๙" w:hAnsi="TH SarabunIT๙" w:cs="TH SarabunIT๙"/>
          <w:sz w:val="32"/>
          <w:szCs w:val="32"/>
        </w:rPr>
        <w:t xml:space="preserve"> _____________________________</w:t>
      </w:r>
    </w:p>
    <w:p w:rsidR="00DD6BC6" w:rsidRPr="008712EF" w:rsidRDefault="00753E90" w:rsidP="00DD6BC6">
      <w:pPr>
        <w:rPr>
          <w:rFonts w:ascii="TH SarabunIT๙" w:hAnsi="TH SarabunIT๙" w:cs="TH SarabunIT๙"/>
          <w:sz w:val="32"/>
          <w:szCs w:val="32"/>
        </w:rPr>
      </w:pPr>
      <w:r w:rsidRPr="008712EF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DD6BC6" w:rsidRPr="008712E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  <w:r w:rsidR="00DD6BC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</w:p>
    <w:p w:rsidR="00DD6BC6" w:rsidRPr="008712EF" w:rsidRDefault="00DD6BC6" w:rsidP="00DD6BC6">
      <w:pPr>
        <w:rPr>
          <w:rFonts w:ascii="TH SarabunIT๙" w:hAnsi="TH SarabunIT๙" w:cs="TH SarabunIT๙"/>
          <w:sz w:val="32"/>
          <w:szCs w:val="32"/>
        </w:rPr>
      </w:pPr>
      <w:r w:rsidRPr="008712EF">
        <w:rPr>
          <w:rFonts w:ascii="TH SarabunIT๙" w:hAnsi="TH SarabunIT๙" w:cs="TH SarabunIT๙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</w:p>
    <w:p w:rsidR="00DD6BC6" w:rsidRPr="008712EF" w:rsidRDefault="00DD6BC6" w:rsidP="00DD6BC6">
      <w:pPr>
        <w:rPr>
          <w:rFonts w:ascii="TH SarabunIT๙" w:hAnsi="TH SarabunIT๙" w:cs="TH SarabunIT๙"/>
          <w:sz w:val="32"/>
          <w:szCs w:val="32"/>
        </w:rPr>
      </w:pPr>
      <w:r w:rsidRPr="008712EF">
        <w:rPr>
          <w:rFonts w:ascii="TH SarabunIT๙" w:hAnsi="TH SarabunIT๙" w:cs="TH SarabunIT๙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</w:p>
    <w:p w:rsidR="00753E90" w:rsidRPr="008712EF" w:rsidRDefault="00753E90" w:rsidP="00DD6BC6">
      <w:pPr>
        <w:rPr>
          <w:rFonts w:ascii="TH SarabunIT๙" w:hAnsi="TH SarabunIT๙" w:cs="TH SarabunIT๙"/>
          <w:sz w:val="32"/>
          <w:szCs w:val="32"/>
        </w:rPr>
      </w:pPr>
    </w:p>
    <w:sectPr w:rsidR="00753E90" w:rsidRPr="008712EF" w:rsidSect="00020195">
      <w:pgSz w:w="16838" w:h="11906" w:orient="landscape"/>
      <w:pgMar w:top="1134" w:right="567" w:bottom="567" w:left="1134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57" w:rsidRDefault="00487357" w:rsidP="00020195">
      <w:r>
        <w:separator/>
      </w:r>
    </w:p>
  </w:endnote>
  <w:endnote w:type="continuationSeparator" w:id="0">
    <w:p w:rsidR="00487357" w:rsidRDefault="00487357" w:rsidP="0002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57" w:rsidRDefault="00487357" w:rsidP="00020195">
      <w:r>
        <w:separator/>
      </w:r>
    </w:p>
  </w:footnote>
  <w:footnote w:type="continuationSeparator" w:id="0">
    <w:p w:rsidR="00487357" w:rsidRDefault="00487357" w:rsidP="0002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73FC2"/>
    <w:multiLevelType w:val="hybridMultilevel"/>
    <w:tmpl w:val="59129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96"/>
    <w:rsid w:val="00020195"/>
    <w:rsid w:val="0008204F"/>
    <w:rsid w:val="0015798B"/>
    <w:rsid w:val="001C0DF4"/>
    <w:rsid w:val="001C71DB"/>
    <w:rsid w:val="001C75C3"/>
    <w:rsid w:val="001E137D"/>
    <w:rsid w:val="00223212"/>
    <w:rsid w:val="00232EBE"/>
    <w:rsid w:val="00332F08"/>
    <w:rsid w:val="003729E6"/>
    <w:rsid w:val="00391DBA"/>
    <w:rsid w:val="004153BE"/>
    <w:rsid w:val="00435A86"/>
    <w:rsid w:val="00487357"/>
    <w:rsid w:val="00537858"/>
    <w:rsid w:val="00577338"/>
    <w:rsid w:val="005A476E"/>
    <w:rsid w:val="005B07BC"/>
    <w:rsid w:val="006153E5"/>
    <w:rsid w:val="00635661"/>
    <w:rsid w:val="00642615"/>
    <w:rsid w:val="00654CDA"/>
    <w:rsid w:val="006A40E2"/>
    <w:rsid w:val="00706CC8"/>
    <w:rsid w:val="00753E90"/>
    <w:rsid w:val="007A50FF"/>
    <w:rsid w:val="007E30DC"/>
    <w:rsid w:val="008712EF"/>
    <w:rsid w:val="00883F96"/>
    <w:rsid w:val="008D5D2A"/>
    <w:rsid w:val="00900FF9"/>
    <w:rsid w:val="00926F80"/>
    <w:rsid w:val="009D0DC9"/>
    <w:rsid w:val="009D1265"/>
    <w:rsid w:val="00A0119D"/>
    <w:rsid w:val="00A61F17"/>
    <w:rsid w:val="00A877A8"/>
    <w:rsid w:val="00CB687C"/>
    <w:rsid w:val="00CC365C"/>
    <w:rsid w:val="00D2223A"/>
    <w:rsid w:val="00D66D7C"/>
    <w:rsid w:val="00DD6BC6"/>
    <w:rsid w:val="00E76496"/>
    <w:rsid w:val="00EA0070"/>
    <w:rsid w:val="00ED3D55"/>
    <w:rsid w:val="00F52AAA"/>
    <w:rsid w:val="00FB0386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BC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2019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rsid w:val="00020195"/>
    <w:rPr>
      <w:sz w:val="24"/>
      <w:szCs w:val="28"/>
    </w:rPr>
  </w:style>
  <w:style w:type="paragraph" w:styleId="a6">
    <w:name w:val="footer"/>
    <w:basedOn w:val="a"/>
    <w:link w:val="a7"/>
    <w:rsid w:val="0002019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020195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BC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2019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rsid w:val="00020195"/>
    <w:rPr>
      <w:sz w:val="24"/>
      <w:szCs w:val="28"/>
    </w:rPr>
  </w:style>
  <w:style w:type="paragraph" w:styleId="a6">
    <w:name w:val="footer"/>
    <w:basedOn w:val="a"/>
    <w:link w:val="a7"/>
    <w:rsid w:val="0002019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02019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แบบประเมินพฤติกรรมการปฏิบัติราชการ (สมรรถนะ)  กรมส่งเสริมการเกษตร</vt:lpstr>
      <vt:lpstr>แบบประเมินพฤติกรรมการปฏิบัติราชการ (สมรรถนะ)  กรมส่งเสริมการเกษตร</vt:lpstr>
    </vt:vector>
  </TitlesOfParts>
  <Company>Microsoft Corporation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แบบประเมินพฤติกรรมการปฏิบัติราชการ (สมรรถนะ)  กรมส่งเสริมการเกษตร</dc:title>
  <dc:creator>Atec-01</dc:creator>
  <cp:lastModifiedBy>Corporate Edition</cp:lastModifiedBy>
  <cp:revision>3</cp:revision>
  <cp:lastPrinted>2024-12-02T06:22:00Z</cp:lastPrinted>
  <dcterms:created xsi:type="dcterms:W3CDTF">2024-12-02T05:57:00Z</dcterms:created>
  <dcterms:modified xsi:type="dcterms:W3CDTF">2024-12-02T06:22:00Z</dcterms:modified>
</cp:coreProperties>
</file>